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6684" w14:textId="77777777" w:rsidR="00F75DA6" w:rsidRPr="00FA7751" w:rsidRDefault="00E16AC5">
      <w:pPr>
        <w:spacing w:before="120" w:after="240"/>
        <w:ind w:left="3600"/>
        <w:rPr>
          <w:b/>
          <w:bCs/>
        </w:rPr>
      </w:pPr>
      <w:r w:rsidRPr="00FA7751">
        <w:rPr>
          <w:noProof/>
        </w:rPr>
        <mc:AlternateContent>
          <mc:Choice Requires="wpg">
            <w:drawing>
              <wp:anchor distT="0" distB="0" distL="0" distR="0" simplePos="0" relativeHeight="251658240" behindDoc="1" locked="0" layoutInCell="1" allowOverlap="1" wp14:anchorId="7B7566D8" wp14:editId="7B7566D9">
                <wp:simplePos x="0" y="0"/>
                <wp:positionH relativeFrom="page">
                  <wp:posOffset>548640</wp:posOffset>
                </wp:positionH>
                <wp:positionV relativeFrom="page">
                  <wp:posOffset>436244</wp:posOffset>
                </wp:positionV>
                <wp:extent cx="2081530" cy="1842771"/>
                <wp:effectExtent l="0" t="0" r="0" b="0"/>
                <wp:wrapNone/>
                <wp:docPr id="1073741829" name="officeArt object" descr="Group"/>
                <wp:cNvGraphicFramePr/>
                <a:graphic xmlns:a="http://schemas.openxmlformats.org/drawingml/2006/main">
                  <a:graphicData uri="http://schemas.microsoft.com/office/word/2010/wordprocessingGroup">
                    <wpg:wgp>
                      <wpg:cNvGrpSpPr/>
                      <wpg:grpSpPr>
                        <a:xfrm>
                          <a:off x="0" y="0"/>
                          <a:ext cx="2081530" cy="1842771"/>
                          <a:chOff x="0" y="0"/>
                          <a:chExt cx="2081529" cy="1842770"/>
                        </a:xfrm>
                      </wpg:grpSpPr>
                      <pic:pic xmlns:pic="http://schemas.openxmlformats.org/drawingml/2006/picture">
                        <pic:nvPicPr>
                          <pic:cNvPr id="1073741825" name="image.png" descr="image.png"/>
                          <pic:cNvPicPr>
                            <a:picLocks noChangeAspect="1"/>
                          </pic:cNvPicPr>
                        </pic:nvPicPr>
                        <pic:blipFill>
                          <a:blip r:embed="rId10"/>
                          <a:stretch>
                            <a:fillRect/>
                          </a:stretch>
                        </pic:blipFill>
                        <pic:spPr>
                          <a:xfrm>
                            <a:off x="0" y="0"/>
                            <a:ext cx="2081530" cy="1842771"/>
                          </a:xfrm>
                          <a:prstGeom prst="rect">
                            <a:avLst/>
                          </a:prstGeom>
                          <a:ln w="12700" cap="flat">
                            <a:noFill/>
                            <a:miter lim="400000"/>
                          </a:ln>
                          <a:effectLst/>
                        </pic:spPr>
                      </pic:pic>
                      <wpg:grpSp>
                        <wpg:cNvPr id="1073741828" name="Group"/>
                        <wpg:cNvGrpSpPr/>
                        <wpg:grpSpPr>
                          <a:xfrm>
                            <a:off x="1082147" y="881911"/>
                            <a:ext cx="480035" cy="615382"/>
                            <a:chOff x="0" y="0"/>
                            <a:chExt cx="480034" cy="615381"/>
                          </a:xfrm>
                        </wpg:grpSpPr>
                        <wps:wsp>
                          <wps:cNvPr id="1073741826" name="Shape"/>
                          <wps:cNvSpPr/>
                          <wps:spPr>
                            <a:xfrm>
                              <a:off x="0" y="0"/>
                              <a:ext cx="480035" cy="615382"/>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459" y="142"/>
                                  </a:lnTo>
                                  <a:lnTo>
                                    <a:pt x="0" y="14589"/>
                                  </a:lnTo>
                                  <a:lnTo>
                                    <a:pt x="776" y="16768"/>
                                  </a:lnTo>
                                  <a:lnTo>
                                    <a:pt x="2234" y="21600"/>
                                  </a:lnTo>
                                  <a:lnTo>
                                    <a:pt x="4810" y="21529"/>
                                  </a:lnTo>
                                  <a:lnTo>
                                    <a:pt x="7976" y="14803"/>
                                  </a:lnTo>
                                  <a:lnTo>
                                    <a:pt x="14524" y="14045"/>
                                  </a:lnTo>
                                  <a:lnTo>
                                    <a:pt x="21600" y="0"/>
                                  </a:lnTo>
                                  <a:close/>
                                </a:path>
                              </a:pathLst>
                            </a:custGeom>
                            <a:solidFill>
                              <a:srgbClr val="FFFFFF"/>
                            </a:solidFill>
                            <a:ln w="12700" cap="flat">
                              <a:noFill/>
                              <a:miter lim="400000"/>
                            </a:ln>
                            <a:effectLst/>
                          </wps:spPr>
                          <wps:bodyPr/>
                        </wps:wsp>
                        <pic:pic xmlns:pic="http://schemas.openxmlformats.org/drawingml/2006/picture">
                          <pic:nvPicPr>
                            <pic:cNvPr id="1073741827" name="image.png" descr="image.png"/>
                            <pic:cNvPicPr>
                              <a:picLocks noChangeAspect="1"/>
                            </pic:cNvPicPr>
                          </pic:nvPicPr>
                          <pic:blipFill>
                            <a:blip r:embed="rId11"/>
                            <a:stretch>
                              <a:fillRect/>
                            </a:stretch>
                          </pic:blipFill>
                          <pic:spPr>
                            <a:xfrm>
                              <a:off x="0" y="0"/>
                              <a:ext cx="480035" cy="615382"/>
                            </a:xfrm>
                            <a:prstGeom prst="rect">
                              <a:avLst/>
                            </a:prstGeom>
                            <a:ln w="12700" cap="flat">
                              <a:noFill/>
                              <a:miter lim="400000"/>
                            </a:ln>
                            <a:effectLst/>
                          </pic:spPr>
                        </pic:pic>
                      </wpg:grpSp>
                    </wpg:wgp>
                  </a:graphicData>
                </a:graphic>
              </wp:anchor>
            </w:drawing>
          </mc:Choice>
          <mc:Fallback>
            <w:pict>
              <v:group w14:anchorId="42B4FAB7" id="officeArt object" o:spid="_x0000_s1026" alt="Group" style="position:absolute;margin-left:43.2pt;margin-top:34.35pt;width:163.9pt;height:145.1pt;z-index:-251658240;mso-wrap-distance-left:0;mso-wrap-distance-right:0;mso-position-horizontal-relative:page;mso-position-vertical-relative:page" coordsize="20815,18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7" type="#_x0000_t75" alt="image.png" style="position:absolute;width:20815;height:18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" strokeweight="1pt">
                  <v:stroke miterlimit="4"/>
                  <v:imagedata r:id="rId12" o:title="image"/>
                </v:shape>
                <v:group id="Group" o:spid="_x0000_s1028" style="position:absolute;left:10821;top:8819;width:4800;height:6153" coordsize="480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">
                  <v:shape id="Shape" o:spid="_x0000_s1029" style="position:absolute;width:4800;height:61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" path="m21600,l1459,142,,14589r776,2179l2234,21600r2576,-71l7976,14803r6548,-758l21600,xe" stroked="f" strokeweight="1pt">
                    <v:stroke miterlimit="4" joinstyle="miter"/>
                    <v:path arrowok="t" o:extrusionok="f" o:connecttype="custom" o:connectlocs="240018,307691;240018,307691;240018,307691;240018,307691" o:connectangles="0,90,180,270"/>
                  </v:shape>
                  <v:shape id="image.png" o:spid="_x0000_s1030" type="#_x0000_t75" alt="image.png" style="position:absolute;width:4800;height:6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" strokeweight="1pt">
                    <v:stroke miterlimit="4"/>
                    <v:imagedata r:id="rId13" o:title="image"/>
                  </v:shape>
                </v:group>
                <w10:wrap anchorx="page" anchory="page"/>
              </v:group>
            </w:pict>
          </mc:Fallback>
        </mc:AlternateContent>
      </w:r>
      <w:r w:rsidRPr="00FA7751">
        <w:rPr>
          <w:b/>
          <w:bCs/>
          <w:sz w:val="40"/>
          <w:szCs w:val="40"/>
        </w:rPr>
        <w:t>BRITISH SOCIETY FOR DERMATOLOGICAL SURGERY</w:t>
      </w:r>
    </w:p>
    <w:p w14:paraId="7B756685" w14:textId="673128D5" w:rsidR="00F75DA6" w:rsidRPr="00FA7751" w:rsidRDefault="00E16AC5">
      <w:pPr>
        <w:ind w:left="3600"/>
        <w:rPr>
          <w:b/>
          <w:bCs/>
          <w:sz w:val="48"/>
          <w:szCs w:val="48"/>
        </w:rPr>
      </w:pPr>
      <w:r w:rsidRPr="00FA7751">
        <w:rPr>
          <w:b/>
          <w:bCs/>
          <w:sz w:val="52"/>
          <w:szCs w:val="52"/>
        </w:rPr>
        <w:t xml:space="preserve">Medical Student Prize </w:t>
      </w:r>
      <w:r w:rsidRPr="00FA7751">
        <w:rPr>
          <w:b/>
          <w:bCs/>
          <w:sz w:val="48"/>
          <w:szCs w:val="48"/>
        </w:rPr>
        <w:t>Application Form, J</w:t>
      </w:r>
      <w:r w:rsidR="006C5D6E">
        <w:rPr>
          <w:b/>
          <w:bCs/>
          <w:sz w:val="48"/>
          <w:szCs w:val="48"/>
        </w:rPr>
        <w:t xml:space="preserve">uly </w:t>
      </w:r>
      <w:r w:rsidRPr="00FA7751">
        <w:rPr>
          <w:b/>
          <w:bCs/>
          <w:sz w:val="48"/>
          <w:szCs w:val="48"/>
        </w:rPr>
        <w:t>202</w:t>
      </w:r>
      <w:r w:rsidR="00240ACF" w:rsidRPr="00FA7751">
        <w:rPr>
          <w:b/>
          <w:bCs/>
          <w:sz w:val="48"/>
          <w:szCs w:val="48"/>
        </w:rPr>
        <w:t>6</w:t>
      </w:r>
    </w:p>
    <w:p w14:paraId="7B756686" w14:textId="77777777" w:rsidR="00F75DA6" w:rsidRPr="00FA7751" w:rsidRDefault="00E16AC5">
      <w:pPr>
        <w:spacing w:before="600" w:after="240"/>
        <w:ind w:left="720"/>
        <w:rPr>
          <w:b/>
          <w:bCs/>
          <w:sz w:val="40"/>
          <w:szCs w:val="40"/>
        </w:rPr>
      </w:pPr>
      <w:r w:rsidRPr="00FA7751">
        <w:rPr>
          <w:b/>
          <w:bCs/>
          <w:sz w:val="40"/>
          <w:szCs w:val="40"/>
        </w:rPr>
        <w:t>Applicants Details</w:t>
      </w:r>
    </w:p>
    <w:tbl>
      <w:tblPr>
        <w:tblW w:w="9072"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0"/>
        <w:gridCol w:w="6662"/>
      </w:tblGrid>
      <w:tr w:rsidR="00F75DA6" w:rsidRPr="00FA7751" w14:paraId="7B756689"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87" w14:textId="77777777" w:rsidR="00F75DA6" w:rsidRPr="00FA7751" w:rsidRDefault="00E16AC5">
            <w:permStart w:id="101057408" w:edGrp="everyone" w:colFirst="1" w:colLast="1"/>
            <w:r w:rsidRPr="00FA7751">
              <w:rPr>
                <w:b/>
                <w:bCs/>
                <w:sz w:val="28"/>
                <w:szCs w:val="28"/>
              </w:rPr>
              <w:t>Forename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88" w14:textId="6A521112" w:rsidR="00F75DA6" w:rsidRPr="00FA7751" w:rsidRDefault="00F75DA6"/>
        </w:tc>
      </w:tr>
      <w:tr w:rsidR="00F75DA6" w:rsidRPr="00FA7751" w14:paraId="7B75668C"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8A" w14:textId="77777777" w:rsidR="00F75DA6" w:rsidRPr="00FA7751" w:rsidRDefault="00E16AC5">
            <w:permStart w:id="1804744466" w:edGrp="everyone" w:colFirst="1" w:colLast="1"/>
            <w:permEnd w:id="101057408"/>
            <w:r w:rsidRPr="00FA7751">
              <w:rPr>
                <w:b/>
                <w:bCs/>
                <w:sz w:val="28"/>
                <w:szCs w:val="28"/>
              </w:rPr>
              <w:t>Surname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8B" w14:textId="03DAFDF3" w:rsidR="00F75DA6" w:rsidRPr="00FA7751" w:rsidRDefault="00F75DA6"/>
        </w:tc>
      </w:tr>
      <w:tr w:rsidR="00F75DA6" w:rsidRPr="00FA7751" w14:paraId="7B75668F"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8D" w14:textId="77777777" w:rsidR="00F75DA6" w:rsidRPr="00FA7751" w:rsidRDefault="00E16AC5">
            <w:permStart w:id="698878400" w:edGrp="everyone" w:colFirst="1" w:colLast="1"/>
            <w:permEnd w:id="1804744466"/>
            <w:r w:rsidRPr="00FA7751">
              <w:rPr>
                <w:b/>
                <w:bCs/>
                <w:sz w:val="28"/>
                <w:szCs w:val="28"/>
              </w:rPr>
              <w:t>Year of Study</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8E" w14:textId="4C1DFB6F" w:rsidR="00F75DA6" w:rsidRPr="00FA7751" w:rsidRDefault="00E16AC5">
            <w:r w:rsidRPr="00FA7751">
              <w:t> </w:t>
            </w:r>
          </w:p>
        </w:tc>
      </w:tr>
      <w:tr w:rsidR="00F75DA6" w:rsidRPr="00FA7751" w14:paraId="7B756692" w14:textId="77777777">
        <w:trPr>
          <w:trHeight w:val="1020"/>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90" w14:textId="77777777" w:rsidR="00F75DA6" w:rsidRPr="00FA7751" w:rsidRDefault="00E16AC5">
            <w:permStart w:id="2035432808" w:edGrp="everyone" w:colFirst="1" w:colLast="1"/>
            <w:permEnd w:id="698878400"/>
            <w:r w:rsidRPr="00FA7751">
              <w:rPr>
                <w:b/>
                <w:bCs/>
                <w:sz w:val="28"/>
                <w:szCs w:val="28"/>
              </w:rPr>
              <w:t>Contact Address</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91" w14:textId="557D89D8" w:rsidR="00F75DA6" w:rsidRPr="00FA7751" w:rsidRDefault="00E16AC5">
            <w:r w:rsidRPr="00FA7751">
              <w:t>    </w:t>
            </w:r>
          </w:p>
        </w:tc>
      </w:tr>
      <w:tr w:rsidR="00F75DA6" w:rsidRPr="00FA7751" w14:paraId="7B756695"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93" w14:textId="77777777" w:rsidR="00F75DA6" w:rsidRPr="00FA7751" w:rsidRDefault="00E16AC5">
            <w:permStart w:id="1232277256" w:edGrp="everyone" w:colFirst="1" w:colLast="1"/>
            <w:permEnd w:id="2035432808"/>
            <w:r w:rsidRPr="00FA7751">
              <w:rPr>
                <w:b/>
                <w:bCs/>
                <w:sz w:val="28"/>
                <w:szCs w:val="28"/>
              </w:rPr>
              <w:t>Post Code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94" w14:textId="0BBB4943" w:rsidR="00F75DA6" w:rsidRPr="00FA7751" w:rsidRDefault="00E16AC5">
            <w:r w:rsidRPr="00FA7751">
              <w:t>    </w:t>
            </w:r>
          </w:p>
        </w:tc>
      </w:tr>
      <w:tr w:rsidR="00F75DA6" w:rsidRPr="00FA7751" w14:paraId="7B756698"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96" w14:textId="77777777" w:rsidR="00F75DA6" w:rsidRPr="00FA7751" w:rsidRDefault="00E16AC5">
            <w:permStart w:id="1425804010" w:edGrp="everyone" w:colFirst="1" w:colLast="1"/>
            <w:permEnd w:id="1232277256"/>
            <w:r w:rsidRPr="00FA7751">
              <w:rPr>
                <w:b/>
                <w:bCs/>
                <w:sz w:val="28"/>
                <w:szCs w:val="28"/>
              </w:rPr>
              <w:t>Telephone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97" w14:textId="77777777" w:rsidR="00F75DA6" w:rsidRPr="00FA7751" w:rsidRDefault="00E16AC5">
            <w:r w:rsidRPr="00FA7751">
              <w:t>     </w:t>
            </w:r>
          </w:p>
        </w:tc>
      </w:tr>
      <w:tr w:rsidR="00F75DA6" w:rsidRPr="00FA7751" w14:paraId="7B75669B"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99" w14:textId="77777777" w:rsidR="00F75DA6" w:rsidRPr="00FA7751" w:rsidRDefault="00E16AC5">
            <w:permStart w:id="270008439" w:edGrp="everyone" w:colFirst="1" w:colLast="1"/>
            <w:permEnd w:id="1425804010"/>
            <w:r w:rsidRPr="00FA7751">
              <w:rPr>
                <w:b/>
                <w:bCs/>
                <w:sz w:val="28"/>
                <w:szCs w:val="28"/>
              </w:rPr>
              <w:t>Email</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9A" w14:textId="77777777" w:rsidR="00F75DA6" w:rsidRPr="00FA7751" w:rsidRDefault="00E16AC5">
            <w:r w:rsidRPr="00FA7751">
              <w:t>     </w:t>
            </w:r>
          </w:p>
        </w:tc>
      </w:tr>
    </w:tbl>
    <w:permEnd w:id="270008439"/>
    <w:p w14:paraId="7B75669D" w14:textId="77777777" w:rsidR="00F75DA6" w:rsidRPr="00FA7751" w:rsidRDefault="00E16AC5" w:rsidP="00F355A7">
      <w:pPr>
        <w:spacing w:before="480" w:after="120"/>
        <w:jc w:val="center"/>
        <w:rPr>
          <w:b/>
          <w:bCs/>
          <w:sz w:val="28"/>
          <w:szCs w:val="28"/>
        </w:rPr>
      </w:pPr>
      <w:r w:rsidRPr="00FA7751">
        <w:rPr>
          <w:b/>
          <w:bCs/>
          <w:sz w:val="28"/>
          <w:szCs w:val="28"/>
        </w:rPr>
        <w:t>Contact details for member of staff at your medical school registry:</w:t>
      </w:r>
    </w:p>
    <w:p w14:paraId="7B75669E" w14:textId="283EB91A" w:rsidR="00F75DA6" w:rsidRPr="00FA7751" w:rsidRDefault="00F516B9">
      <w:pPr>
        <w:spacing w:after="120"/>
        <w:ind w:left="720"/>
        <w:rPr>
          <w:i/>
          <w:iCs/>
        </w:rPr>
      </w:pPr>
      <w:r w:rsidRPr="00FA7751">
        <w:rPr>
          <w:i/>
          <w:iCs/>
        </w:rPr>
        <w:t xml:space="preserve">    </w:t>
      </w:r>
      <w:r w:rsidR="00E16AC5" w:rsidRPr="00FA7751">
        <w:rPr>
          <w:i/>
          <w:iCs/>
        </w:rPr>
        <w:t>Applicants’ student status will be confirmed with the medical school before prize is awarded</w:t>
      </w:r>
    </w:p>
    <w:tbl>
      <w:tblPr>
        <w:tblW w:w="9072"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0"/>
        <w:gridCol w:w="6662"/>
      </w:tblGrid>
      <w:tr w:rsidR="00F75DA6" w:rsidRPr="00FA7751" w14:paraId="7B7566A1"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9F" w14:textId="77777777" w:rsidR="00F75DA6" w:rsidRPr="00FA7751" w:rsidRDefault="00E16AC5">
            <w:permStart w:id="1562843813" w:edGrp="everyone" w:colFirst="1" w:colLast="1"/>
            <w:r w:rsidRPr="00FA7751">
              <w:rPr>
                <w:b/>
                <w:bCs/>
                <w:sz w:val="28"/>
                <w:szCs w:val="28"/>
              </w:rPr>
              <w:t>Name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A0" w14:textId="19B07300" w:rsidR="00F75DA6" w:rsidRPr="00FA7751" w:rsidRDefault="00E16AC5">
            <w:r w:rsidRPr="00FA7751">
              <w:t>     </w:t>
            </w:r>
          </w:p>
        </w:tc>
      </w:tr>
      <w:tr w:rsidR="00F75DA6" w:rsidRPr="00FA7751" w14:paraId="7B7566A4"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A2" w14:textId="77777777" w:rsidR="00F75DA6" w:rsidRPr="00FA7751" w:rsidRDefault="00E16AC5">
            <w:permStart w:id="2028040262" w:edGrp="everyone" w:colFirst="1" w:colLast="1"/>
            <w:permEnd w:id="1562843813"/>
            <w:r w:rsidRPr="00FA7751">
              <w:rPr>
                <w:b/>
                <w:bCs/>
                <w:sz w:val="28"/>
                <w:szCs w:val="28"/>
              </w:rPr>
              <w:t>Position</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A3" w14:textId="77777777" w:rsidR="00F75DA6" w:rsidRPr="00FA7751" w:rsidRDefault="00E16AC5">
            <w:r w:rsidRPr="00FA7751">
              <w:t>     </w:t>
            </w:r>
          </w:p>
        </w:tc>
      </w:tr>
      <w:tr w:rsidR="00F75DA6" w:rsidRPr="00FA7751" w14:paraId="7B7566A7" w14:textId="77777777">
        <w:trPr>
          <w:trHeight w:val="63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A5" w14:textId="77777777" w:rsidR="00F75DA6" w:rsidRPr="00FA7751" w:rsidRDefault="00E16AC5">
            <w:permStart w:id="2093231683" w:edGrp="everyone" w:colFirst="1" w:colLast="1"/>
            <w:permEnd w:id="2028040262"/>
            <w:r w:rsidRPr="00FA7751">
              <w:rPr>
                <w:b/>
                <w:bCs/>
                <w:sz w:val="28"/>
                <w:szCs w:val="28"/>
              </w:rPr>
              <w:t>Name of Medical School</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A6" w14:textId="77777777" w:rsidR="00F75DA6" w:rsidRPr="00FA7751" w:rsidRDefault="00E16AC5">
            <w:r w:rsidRPr="00FA7751">
              <w:t>     </w:t>
            </w:r>
          </w:p>
        </w:tc>
      </w:tr>
      <w:tr w:rsidR="00F75DA6" w:rsidRPr="00FA7751" w14:paraId="7B7566AA"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A8" w14:textId="77777777" w:rsidR="00F75DA6" w:rsidRPr="00FA7751" w:rsidRDefault="00E16AC5">
            <w:permStart w:id="818626451" w:edGrp="everyone" w:colFirst="1" w:colLast="1"/>
            <w:permEnd w:id="2093231683"/>
            <w:r w:rsidRPr="00FA7751">
              <w:rPr>
                <w:b/>
                <w:bCs/>
                <w:sz w:val="28"/>
                <w:szCs w:val="28"/>
              </w:rPr>
              <w:t>Email</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A9" w14:textId="77777777" w:rsidR="00F75DA6" w:rsidRPr="00FA7751" w:rsidRDefault="00E16AC5">
            <w:r w:rsidRPr="00FA7751">
              <w:t>     </w:t>
            </w:r>
          </w:p>
        </w:tc>
      </w:tr>
      <w:tr w:rsidR="00F75DA6" w:rsidRPr="00FA7751" w14:paraId="7B7566AD" w14:textId="77777777">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7566AB" w14:textId="77777777" w:rsidR="00F75DA6" w:rsidRPr="00FA7751" w:rsidRDefault="00E16AC5">
            <w:permStart w:id="214769262" w:edGrp="everyone" w:colFirst="1" w:colLast="1"/>
            <w:permEnd w:id="818626451"/>
            <w:r w:rsidRPr="00FA7751">
              <w:rPr>
                <w:b/>
                <w:bCs/>
                <w:sz w:val="28"/>
                <w:szCs w:val="28"/>
              </w:rPr>
              <w:t>Telephone</w:t>
            </w:r>
          </w:p>
        </w:tc>
        <w:tc>
          <w:tcPr>
            <w:tcW w:w="6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66AC" w14:textId="77777777" w:rsidR="00F75DA6" w:rsidRPr="00FA7751" w:rsidRDefault="00E16AC5">
            <w:r w:rsidRPr="00FA7751">
              <w:t>     </w:t>
            </w:r>
          </w:p>
        </w:tc>
      </w:tr>
      <w:permEnd w:id="214769262"/>
    </w:tbl>
    <w:p w14:paraId="7B7566AE" w14:textId="77777777" w:rsidR="00F75DA6" w:rsidRPr="00FA7751" w:rsidRDefault="00F75DA6">
      <w:pPr>
        <w:widowControl w:val="0"/>
        <w:spacing w:after="120"/>
        <w:ind w:left="817" w:hanging="817"/>
        <w:rPr>
          <w:i/>
          <w:iCs/>
        </w:rPr>
      </w:pPr>
    </w:p>
    <w:p w14:paraId="7B7566AF" w14:textId="77777777" w:rsidR="00F75DA6" w:rsidRPr="00FA7751" w:rsidRDefault="00E16AC5">
      <w:pPr>
        <w:spacing w:before="240" w:after="240"/>
        <w:ind w:left="720"/>
        <w:rPr>
          <w:sz w:val="26"/>
          <w:szCs w:val="26"/>
        </w:rPr>
      </w:pPr>
      <w:r w:rsidRPr="00FA7751">
        <w:rPr>
          <w:sz w:val="26"/>
          <w:szCs w:val="26"/>
        </w:rPr>
        <w:t xml:space="preserve">Please see overleaf for conditions of entry. </w:t>
      </w:r>
    </w:p>
    <w:p w14:paraId="7B7566B0" w14:textId="4A41DF8A" w:rsidR="00F75DA6" w:rsidRPr="00FA7751" w:rsidRDefault="00E16AC5">
      <w:pPr>
        <w:spacing w:before="360" w:after="240"/>
        <w:ind w:left="720"/>
      </w:pPr>
      <w:r w:rsidRPr="00FA7751">
        <w:rPr>
          <w:b/>
          <w:bCs/>
          <w:sz w:val="28"/>
          <w:szCs w:val="28"/>
        </w:rPr>
        <w:t>The closing date for applications is 31</w:t>
      </w:r>
      <w:r w:rsidRPr="00FA7751">
        <w:rPr>
          <w:b/>
          <w:bCs/>
          <w:sz w:val="28"/>
          <w:szCs w:val="28"/>
          <w:vertAlign w:val="superscript"/>
        </w:rPr>
        <w:t>st</w:t>
      </w:r>
      <w:r w:rsidRPr="00FA7751">
        <w:rPr>
          <w:b/>
          <w:bCs/>
          <w:sz w:val="28"/>
          <w:szCs w:val="28"/>
        </w:rPr>
        <w:t xml:space="preserve"> J</w:t>
      </w:r>
      <w:r w:rsidR="006C5D6E">
        <w:rPr>
          <w:b/>
          <w:bCs/>
          <w:sz w:val="28"/>
          <w:szCs w:val="28"/>
        </w:rPr>
        <w:t>uly</w:t>
      </w:r>
      <w:r w:rsidRPr="00FA7751">
        <w:rPr>
          <w:b/>
          <w:bCs/>
          <w:sz w:val="28"/>
          <w:szCs w:val="28"/>
        </w:rPr>
        <w:t xml:space="preserve"> 202</w:t>
      </w:r>
      <w:r w:rsidR="005D7FBD" w:rsidRPr="00FA7751">
        <w:rPr>
          <w:b/>
          <w:bCs/>
          <w:sz w:val="28"/>
          <w:szCs w:val="28"/>
        </w:rPr>
        <w:t>6</w:t>
      </w:r>
      <w:r w:rsidRPr="00FA7751">
        <w:rPr>
          <w:b/>
          <w:bCs/>
          <w:sz w:val="28"/>
          <w:szCs w:val="28"/>
        </w:rPr>
        <w:t>.</w:t>
      </w:r>
      <w:r w:rsidRPr="00FA7751">
        <w:t xml:space="preserve"> </w:t>
      </w:r>
    </w:p>
    <w:p w14:paraId="7B7566B1" w14:textId="77777777" w:rsidR="00F75DA6" w:rsidRPr="00FA7751" w:rsidRDefault="00E16AC5">
      <w:pPr>
        <w:spacing w:before="240" w:after="240"/>
        <w:ind w:left="720" w:right="680"/>
      </w:pPr>
      <w:r w:rsidRPr="00FA7751">
        <w:t xml:space="preserve">Application forms must be submitted along with your </w:t>
      </w:r>
      <w:r w:rsidRPr="00FA7751">
        <w:rPr>
          <w:color w:val="auto"/>
          <w:u w:color="FF0000"/>
        </w:rPr>
        <w:t>submission file</w:t>
      </w:r>
      <w:r w:rsidRPr="00FA7751">
        <w:rPr>
          <w:color w:val="auto"/>
        </w:rPr>
        <w:t xml:space="preserve"> </w:t>
      </w:r>
      <w:r w:rsidRPr="00FA7751">
        <w:t xml:space="preserve">to: </w:t>
      </w:r>
      <w:hyperlink r:id="rId14" w:history="1">
        <w:r w:rsidRPr="00FA7751">
          <w:rPr>
            <w:rStyle w:val="Hyperlink0"/>
          </w:rPr>
          <w:t>info@bsds.org.uk</w:t>
        </w:r>
      </w:hyperlink>
    </w:p>
    <w:p w14:paraId="7B7566B2" w14:textId="77777777" w:rsidR="00F75DA6" w:rsidRPr="00FA7751" w:rsidRDefault="00E16AC5">
      <w:r w:rsidRPr="00FA7751">
        <w:rPr>
          <w:rFonts w:ascii="Arial Unicode MS" w:hAnsi="Arial Unicode MS"/>
        </w:rPr>
        <w:br w:type="page"/>
      </w:r>
    </w:p>
    <w:p w14:paraId="7B7566B3" w14:textId="77777777" w:rsidR="00F75DA6" w:rsidRPr="00FA7751" w:rsidRDefault="00E16AC5">
      <w:pPr>
        <w:ind w:left="720" w:right="720"/>
        <w:jc w:val="center"/>
        <w:rPr>
          <w:b/>
          <w:bCs/>
          <w:sz w:val="36"/>
          <w:szCs w:val="36"/>
          <w:u w:val="single"/>
        </w:rPr>
      </w:pPr>
      <w:r w:rsidRPr="00FA7751">
        <w:rPr>
          <w:noProof/>
        </w:rPr>
        <w:lastRenderedPageBreak/>
        <w:drawing>
          <wp:anchor distT="0" distB="0" distL="0" distR="0" simplePos="0" relativeHeight="251658241" behindDoc="1" locked="0" layoutInCell="1" allowOverlap="1" wp14:anchorId="7B7566DA" wp14:editId="7B7566DB">
            <wp:simplePos x="0" y="0"/>
            <wp:positionH relativeFrom="page">
              <wp:posOffset>5740400</wp:posOffset>
            </wp:positionH>
            <wp:positionV relativeFrom="line">
              <wp:posOffset>-105410</wp:posOffset>
            </wp:positionV>
            <wp:extent cx="1153161" cy="1617981"/>
            <wp:effectExtent l="0" t="0" r="0" b="0"/>
            <wp:wrapNone/>
            <wp:docPr id="1073741830" name="officeArt object" descr="image.jpeg"/>
            <wp:cNvGraphicFramePr/>
            <a:graphic xmlns:a="http://schemas.openxmlformats.org/drawingml/2006/main">
              <a:graphicData uri="http://schemas.openxmlformats.org/drawingml/2006/picture">
                <pic:pic xmlns:pic="http://schemas.openxmlformats.org/drawingml/2006/picture">
                  <pic:nvPicPr>
                    <pic:cNvPr id="1073741830" name="image.jpeg" descr="image.jpeg"/>
                    <pic:cNvPicPr>
                      <a:picLocks noChangeAspect="1"/>
                    </pic:cNvPicPr>
                  </pic:nvPicPr>
                  <pic:blipFill>
                    <a:blip r:embed="rId15"/>
                    <a:stretch>
                      <a:fillRect/>
                    </a:stretch>
                  </pic:blipFill>
                  <pic:spPr>
                    <a:xfrm>
                      <a:off x="0" y="0"/>
                      <a:ext cx="1153161" cy="1617981"/>
                    </a:xfrm>
                    <a:prstGeom prst="rect">
                      <a:avLst/>
                    </a:prstGeom>
                    <a:ln w="12700" cap="flat">
                      <a:noFill/>
                      <a:miter lim="400000"/>
                    </a:ln>
                    <a:effectLst/>
                  </pic:spPr>
                </pic:pic>
              </a:graphicData>
            </a:graphic>
          </wp:anchor>
        </w:drawing>
      </w:r>
    </w:p>
    <w:p w14:paraId="7B7566B4" w14:textId="77777777" w:rsidR="00F75DA6" w:rsidRPr="00FA7751" w:rsidRDefault="00F75DA6">
      <w:pPr>
        <w:ind w:left="720" w:right="720"/>
        <w:rPr>
          <w:b/>
          <w:bCs/>
          <w:sz w:val="36"/>
          <w:szCs w:val="36"/>
          <w:u w:val="single"/>
        </w:rPr>
      </w:pPr>
    </w:p>
    <w:p w14:paraId="7B7566B5" w14:textId="77777777" w:rsidR="00F75DA6" w:rsidRPr="00FA7751" w:rsidRDefault="00F75DA6">
      <w:pPr>
        <w:ind w:left="720" w:right="720"/>
        <w:rPr>
          <w:b/>
          <w:bCs/>
          <w:sz w:val="36"/>
          <w:szCs w:val="36"/>
          <w:u w:val="single"/>
        </w:rPr>
      </w:pPr>
    </w:p>
    <w:p w14:paraId="7B7566B6" w14:textId="38E41049" w:rsidR="00F75DA6" w:rsidRPr="00FA7751" w:rsidRDefault="00E16AC5">
      <w:pPr>
        <w:ind w:left="720" w:right="720"/>
        <w:rPr>
          <w:b/>
          <w:bCs/>
          <w:sz w:val="36"/>
          <w:szCs w:val="36"/>
          <w:u w:val="single"/>
        </w:rPr>
      </w:pPr>
      <w:r w:rsidRPr="00FA7751">
        <w:rPr>
          <w:b/>
          <w:bCs/>
          <w:sz w:val="36"/>
          <w:szCs w:val="36"/>
          <w:u w:val="single"/>
        </w:rPr>
        <w:t xml:space="preserve">BSDS Medical Student Prize </w:t>
      </w:r>
    </w:p>
    <w:p w14:paraId="7B7566B7" w14:textId="77777777" w:rsidR="00F75DA6" w:rsidRPr="00FA7751" w:rsidRDefault="00F75DA6">
      <w:pPr>
        <w:ind w:left="720" w:right="720"/>
        <w:rPr>
          <w:b/>
          <w:bCs/>
          <w:sz w:val="32"/>
          <w:szCs w:val="32"/>
        </w:rPr>
      </w:pPr>
    </w:p>
    <w:p w14:paraId="7B7566B8" w14:textId="77777777" w:rsidR="00F75DA6" w:rsidRPr="00FA7751" w:rsidRDefault="00E16AC5">
      <w:pPr>
        <w:spacing w:after="240"/>
        <w:ind w:left="720" w:right="720"/>
        <w:rPr>
          <w:b/>
          <w:bCs/>
          <w:sz w:val="32"/>
          <w:szCs w:val="32"/>
          <w:u w:val="single"/>
        </w:rPr>
      </w:pPr>
      <w:r w:rsidRPr="00FA7751">
        <w:rPr>
          <w:b/>
          <w:bCs/>
          <w:sz w:val="32"/>
          <w:szCs w:val="32"/>
          <w:u w:val="single"/>
        </w:rPr>
        <w:t>Conditions</w:t>
      </w:r>
    </w:p>
    <w:p w14:paraId="7B7566B9" w14:textId="77777777" w:rsidR="00F75DA6" w:rsidRPr="00FA7751" w:rsidRDefault="00F75DA6">
      <w:pPr>
        <w:ind w:left="720" w:right="720"/>
        <w:jc w:val="center"/>
      </w:pPr>
    </w:p>
    <w:p w14:paraId="7B7566BA" w14:textId="58549B0C" w:rsidR="00F75DA6" w:rsidRPr="00FA7751" w:rsidRDefault="00E16AC5">
      <w:pPr>
        <w:pStyle w:val="ListParagraph"/>
        <w:numPr>
          <w:ilvl w:val="0"/>
          <w:numId w:val="2"/>
        </w:numPr>
        <w:ind w:right="720"/>
        <w:jc w:val="both"/>
        <w:rPr>
          <w:lang w:val="en-GB"/>
        </w:rPr>
      </w:pPr>
      <w:r w:rsidRPr="00FA7751">
        <w:rPr>
          <w:lang w:val="en-GB"/>
        </w:rPr>
        <w:t>The BSDS Medical Student Prize is open to any individual who has medical student status at the time of application or who graduates in 202</w:t>
      </w:r>
      <w:r w:rsidR="005D7FBD" w:rsidRPr="00FA7751">
        <w:rPr>
          <w:lang w:val="en-GB"/>
        </w:rPr>
        <w:t>6</w:t>
      </w:r>
      <w:r w:rsidRPr="00FA7751">
        <w:rPr>
          <w:lang w:val="en-GB"/>
        </w:rPr>
        <w:t>.</w:t>
      </w:r>
    </w:p>
    <w:p w14:paraId="7B7566BB" w14:textId="77777777" w:rsidR="00F75DA6" w:rsidRPr="00FA7751" w:rsidRDefault="00F75DA6">
      <w:pPr>
        <w:pStyle w:val="ListParagraph"/>
        <w:ind w:left="0" w:right="720"/>
        <w:jc w:val="both"/>
        <w:rPr>
          <w:lang w:val="en-GB"/>
        </w:rPr>
      </w:pPr>
    </w:p>
    <w:p w14:paraId="7B7566BC" w14:textId="489A9B3C" w:rsidR="00F75DA6" w:rsidRPr="00FA7751" w:rsidRDefault="00B464D4">
      <w:pPr>
        <w:pStyle w:val="ListParagraph"/>
        <w:numPr>
          <w:ilvl w:val="0"/>
          <w:numId w:val="2"/>
        </w:numPr>
        <w:ind w:right="720"/>
        <w:jc w:val="both"/>
        <w:rPr>
          <w:color w:val="auto"/>
          <w:lang w:val="en-GB"/>
        </w:rPr>
      </w:pPr>
      <w:r w:rsidRPr="00FA7751">
        <w:rPr>
          <w:color w:val="auto"/>
          <w:u w:color="FF0000"/>
          <w:lang w:val="en-GB"/>
        </w:rPr>
        <w:t>Posters</w:t>
      </w:r>
      <w:r w:rsidR="00871B13" w:rsidRPr="00FA7751">
        <w:rPr>
          <w:color w:val="auto"/>
          <w:u w:color="FF0000"/>
          <w:lang w:val="en-GB"/>
        </w:rPr>
        <w:t xml:space="preserve"> </w:t>
      </w:r>
      <w:r w:rsidR="00E16AC5" w:rsidRPr="00FA7751">
        <w:rPr>
          <w:color w:val="auto"/>
          <w:lang w:val="en-GB"/>
        </w:rPr>
        <w:t xml:space="preserve">must be the applicant’s own work and be on the subject determined by the BSDS Executive Committee. </w:t>
      </w:r>
    </w:p>
    <w:p w14:paraId="155E7B1C" w14:textId="77777777" w:rsidR="00250373" w:rsidRPr="00FA7751" w:rsidRDefault="00250373" w:rsidP="00250373">
      <w:pPr>
        <w:pStyle w:val="ListParagraph"/>
        <w:rPr>
          <w:color w:val="auto"/>
          <w:lang w:val="en-GB"/>
        </w:rPr>
      </w:pPr>
    </w:p>
    <w:p w14:paraId="37A73E81" w14:textId="56EA1746" w:rsidR="00250373" w:rsidRPr="00FA7751" w:rsidRDefault="00250373" w:rsidP="00250373">
      <w:pPr>
        <w:pStyle w:val="ListParagraph"/>
        <w:numPr>
          <w:ilvl w:val="0"/>
          <w:numId w:val="2"/>
        </w:numPr>
        <w:rPr>
          <w:color w:val="auto"/>
          <w:lang w:val="en-GB"/>
        </w:rPr>
      </w:pPr>
      <w:r w:rsidRPr="00FA7751">
        <w:rPr>
          <w:color w:val="auto"/>
          <w:lang w:val="en-GB"/>
        </w:rPr>
        <w:t xml:space="preserve">The submission of a poster </w:t>
      </w:r>
      <w:r w:rsidR="00210D6E" w:rsidRPr="00FA7751">
        <w:rPr>
          <w:color w:val="auto"/>
          <w:lang w:val="en-GB"/>
        </w:rPr>
        <w:t xml:space="preserve">to be </w:t>
      </w:r>
      <w:r w:rsidR="00F57E03" w:rsidRPr="00FA7751">
        <w:rPr>
          <w:color w:val="auto"/>
          <w:lang w:val="en-GB"/>
        </w:rPr>
        <w:t xml:space="preserve">saved as either a </w:t>
      </w:r>
      <w:r w:rsidR="00F57E03" w:rsidRPr="005D79DD">
        <w:rPr>
          <w:b/>
          <w:bCs/>
          <w:color w:val="auto"/>
          <w:lang w:val="en-GB"/>
        </w:rPr>
        <w:t>MS</w:t>
      </w:r>
      <w:r w:rsidRPr="005D79DD">
        <w:rPr>
          <w:b/>
          <w:bCs/>
          <w:color w:val="auto"/>
          <w:lang w:val="en-GB"/>
        </w:rPr>
        <w:t xml:space="preserve"> Word</w:t>
      </w:r>
      <w:r w:rsidRPr="00FA7751">
        <w:rPr>
          <w:color w:val="auto"/>
          <w:lang w:val="en-GB"/>
        </w:rPr>
        <w:t xml:space="preserve"> or </w:t>
      </w:r>
      <w:r w:rsidR="00F57E03" w:rsidRPr="005D79DD">
        <w:rPr>
          <w:b/>
          <w:bCs/>
          <w:color w:val="auto"/>
          <w:lang w:val="en-GB"/>
        </w:rPr>
        <w:t xml:space="preserve">MS </w:t>
      </w:r>
      <w:r w:rsidRPr="005D79DD">
        <w:rPr>
          <w:b/>
          <w:bCs/>
          <w:color w:val="auto"/>
          <w:lang w:val="en-GB"/>
        </w:rPr>
        <w:t>PowerPoint</w:t>
      </w:r>
      <w:r w:rsidRPr="00FA7751">
        <w:rPr>
          <w:color w:val="auto"/>
          <w:lang w:val="en-GB"/>
        </w:rPr>
        <w:t xml:space="preserve"> file</w:t>
      </w:r>
      <w:r w:rsidR="00F57E03" w:rsidRPr="00FA7751">
        <w:rPr>
          <w:color w:val="auto"/>
          <w:lang w:val="en-GB"/>
        </w:rPr>
        <w:t xml:space="preserve"> only</w:t>
      </w:r>
      <w:r w:rsidRPr="00FA7751">
        <w:rPr>
          <w:color w:val="auto"/>
          <w:lang w:val="en-GB"/>
        </w:rPr>
        <w:t>.</w:t>
      </w:r>
    </w:p>
    <w:p w14:paraId="360823EA" w14:textId="77777777" w:rsidR="006548DB" w:rsidRPr="00FA7751" w:rsidRDefault="006548DB" w:rsidP="006548DB">
      <w:pPr>
        <w:rPr>
          <w:color w:val="auto"/>
        </w:rPr>
      </w:pPr>
    </w:p>
    <w:p w14:paraId="71A36F4F" w14:textId="3D647554" w:rsidR="006548DB" w:rsidRPr="00FA7751" w:rsidRDefault="006548DB" w:rsidP="006548DB">
      <w:pPr>
        <w:pStyle w:val="ListParagraph"/>
        <w:numPr>
          <w:ilvl w:val="0"/>
          <w:numId w:val="2"/>
        </w:numPr>
        <w:rPr>
          <w:color w:val="auto"/>
          <w:lang w:val="en-GB"/>
        </w:rPr>
      </w:pPr>
      <w:r w:rsidRPr="00FA7751">
        <w:rPr>
          <w:color w:val="auto"/>
          <w:lang w:val="en-GB"/>
        </w:rPr>
        <w:t>Publication references must be given and will be checked</w:t>
      </w:r>
      <w:r w:rsidR="003313FE">
        <w:rPr>
          <w:color w:val="auto"/>
          <w:lang w:val="en-GB"/>
        </w:rPr>
        <w:t>.</w:t>
      </w:r>
    </w:p>
    <w:p w14:paraId="0CCB931D" w14:textId="77777777" w:rsidR="006548DB" w:rsidRPr="00FA7751" w:rsidRDefault="006548DB" w:rsidP="006548DB">
      <w:pPr>
        <w:rPr>
          <w:color w:val="auto"/>
        </w:rPr>
      </w:pPr>
    </w:p>
    <w:p w14:paraId="3E1861BA" w14:textId="4C18D643" w:rsidR="00B931A8" w:rsidRPr="00FA7751" w:rsidRDefault="00B931A8" w:rsidP="00B931A8">
      <w:pPr>
        <w:pStyle w:val="ListParagraph"/>
        <w:numPr>
          <w:ilvl w:val="0"/>
          <w:numId w:val="2"/>
        </w:numPr>
        <w:rPr>
          <w:b/>
          <w:bCs/>
          <w:color w:val="auto"/>
          <w:lang w:val="en-GB"/>
        </w:rPr>
      </w:pPr>
      <w:r w:rsidRPr="00FA7751">
        <w:rPr>
          <w:color w:val="auto"/>
          <w:lang w:val="en-GB"/>
        </w:rPr>
        <w:t xml:space="preserve">AI tools can be used for research and to assist in forming concise text and effective diagrams and figures, but submissions generated largely or entirely by AI tools will be rejected. </w:t>
      </w:r>
      <w:r w:rsidRPr="00FA7751">
        <w:rPr>
          <w:b/>
          <w:bCs/>
          <w:color w:val="auto"/>
          <w:lang w:val="en-GB"/>
        </w:rPr>
        <w:t xml:space="preserve">AI plagiarism is a significant probity issue, and you will be reported to your medical school if this is detected. </w:t>
      </w:r>
    </w:p>
    <w:p w14:paraId="2778B717" w14:textId="77777777" w:rsidR="001E1CED" w:rsidRPr="00FA7751" w:rsidRDefault="001E1CED" w:rsidP="001E1CED">
      <w:pPr>
        <w:rPr>
          <w:b/>
          <w:bCs/>
          <w:color w:val="auto"/>
        </w:rPr>
      </w:pPr>
    </w:p>
    <w:p w14:paraId="2F34BDB4" w14:textId="668821D1" w:rsidR="00250373" w:rsidRPr="00FA7751" w:rsidRDefault="00E5743D" w:rsidP="001E1CED">
      <w:pPr>
        <w:pStyle w:val="ListParagraph"/>
        <w:numPr>
          <w:ilvl w:val="0"/>
          <w:numId w:val="2"/>
        </w:numPr>
        <w:rPr>
          <w:color w:val="auto"/>
          <w:lang w:val="en-GB"/>
        </w:rPr>
      </w:pPr>
      <w:r w:rsidRPr="00E5743D">
        <w:rPr>
          <w:color w:val="auto"/>
          <w:lang w:val="en-GB"/>
        </w:rPr>
        <w:t>The use or non-use of AI must be declared in a short statement on the foot of the poster, including what elements it has been used for or not used for e.g. diagrams, text, research, layout, design, etc. This will not count against you as long as it is declared, and the overall work is substantially yours. Submissions without an AI statement on them will be rejected.</w:t>
      </w:r>
    </w:p>
    <w:p w14:paraId="5CD239FB" w14:textId="77777777" w:rsidR="00FA7751" w:rsidRPr="00FA7751" w:rsidRDefault="00FA7751" w:rsidP="00FA7751">
      <w:pPr>
        <w:pStyle w:val="ListParagraph"/>
        <w:rPr>
          <w:color w:val="auto"/>
          <w:lang w:val="en-GB"/>
        </w:rPr>
      </w:pPr>
    </w:p>
    <w:p w14:paraId="6FD30F04" w14:textId="75E1A204" w:rsidR="00FA7751" w:rsidRDefault="00FA7751" w:rsidP="00FA7751">
      <w:pPr>
        <w:pStyle w:val="ListParagraph"/>
        <w:numPr>
          <w:ilvl w:val="0"/>
          <w:numId w:val="2"/>
        </w:numPr>
        <w:rPr>
          <w:color w:val="auto"/>
          <w:lang w:val="en-GB"/>
        </w:rPr>
      </w:pPr>
      <w:r w:rsidRPr="00FA7751">
        <w:rPr>
          <w:color w:val="auto"/>
          <w:lang w:val="en-GB"/>
        </w:rPr>
        <w:t>Any patient images must be anonymised as much as possible and fully informed publication consent obtained and recorded in the patient records</w:t>
      </w:r>
      <w:r w:rsidR="00196982">
        <w:rPr>
          <w:color w:val="auto"/>
          <w:lang w:val="en-GB"/>
        </w:rPr>
        <w:t>.</w:t>
      </w:r>
    </w:p>
    <w:p w14:paraId="7F28D10D" w14:textId="77777777" w:rsidR="009B3D90" w:rsidRPr="009B3D90" w:rsidRDefault="009B3D90" w:rsidP="009B3D90">
      <w:pPr>
        <w:rPr>
          <w:color w:val="auto"/>
        </w:rPr>
      </w:pPr>
    </w:p>
    <w:p w14:paraId="653C7E9D" w14:textId="6C11638B" w:rsidR="00FA7751" w:rsidRPr="009B3D90" w:rsidRDefault="009B3D90" w:rsidP="009B3D90">
      <w:pPr>
        <w:pStyle w:val="ListParagraph"/>
        <w:numPr>
          <w:ilvl w:val="0"/>
          <w:numId w:val="2"/>
        </w:numPr>
        <w:rPr>
          <w:color w:val="auto"/>
          <w:lang w:val="en-GB"/>
        </w:rPr>
      </w:pPr>
      <w:r w:rsidRPr="009B3D90">
        <w:rPr>
          <w:color w:val="auto"/>
          <w:lang w:val="en-GB"/>
        </w:rPr>
        <w:t>The veracity of the submission must be attested to by the author</w:t>
      </w:r>
      <w:r w:rsidR="00196982">
        <w:rPr>
          <w:color w:val="auto"/>
          <w:lang w:val="en-GB"/>
        </w:rPr>
        <w:t>.</w:t>
      </w:r>
    </w:p>
    <w:p w14:paraId="7B7566C2" w14:textId="77777777" w:rsidR="00F75DA6" w:rsidRPr="00FA7751" w:rsidRDefault="00F75DA6"/>
    <w:p w14:paraId="7B7566C3" w14:textId="18770B46" w:rsidR="00F75DA6" w:rsidRPr="00FA7751" w:rsidRDefault="00E16AC5">
      <w:pPr>
        <w:pStyle w:val="ListParagraph"/>
        <w:numPr>
          <w:ilvl w:val="0"/>
          <w:numId w:val="2"/>
        </w:numPr>
        <w:ind w:right="720"/>
        <w:jc w:val="both"/>
        <w:rPr>
          <w:lang w:val="en-GB"/>
        </w:rPr>
      </w:pPr>
      <w:r w:rsidRPr="00FA7751">
        <w:rPr>
          <w:lang w:val="en-GB"/>
        </w:rPr>
        <w:t xml:space="preserve">To apply, applicants should submit their </w:t>
      </w:r>
      <w:r w:rsidR="00FD7AA0">
        <w:rPr>
          <w:lang w:val="en-GB"/>
        </w:rPr>
        <w:t>poster</w:t>
      </w:r>
      <w:r w:rsidRPr="00FA7751">
        <w:rPr>
          <w:lang w:val="en-GB"/>
        </w:rPr>
        <w:t xml:space="preserve"> and application form to: </w:t>
      </w:r>
      <w:hyperlink r:id="rId16" w:history="1">
        <w:r w:rsidRPr="00FA7751">
          <w:rPr>
            <w:rStyle w:val="Hyperlink0"/>
            <w:lang w:val="en-GB"/>
          </w:rPr>
          <w:t>info@bsds.org.uk</w:t>
        </w:r>
      </w:hyperlink>
    </w:p>
    <w:p w14:paraId="7B7566C4" w14:textId="77777777" w:rsidR="00F75DA6" w:rsidRPr="00FA7751" w:rsidRDefault="00F75DA6">
      <w:pPr>
        <w:pStyle w:val="ListParagraph"/>
        <w:rPr>
          <w:lang w:val="en-GB"/>
        </w:rPr>
      </w:pPr>
    </w:p>
    <w:p w14:paraId="7B7566C5" w14:textId="71108B00" w:rsidR="00F75DA6" w:rsidRPr="00FA7751" w:rsidRDefault="00E16AC5">
      <w:pPr>
        <w:pStyle w:val="ListParagraph"/>
        <w:numPr>
          <w:ilvl w:val="0"/>
          <w:numId w:val="2"/>
        </w:numPr>
        <w:ind w:right="720"/>
        <w:jc w:val="both"/>
        <w:rPr>
          <w:lang w:val="en-GB"/>
        </w:rPr>
      </w:pPr>
      <w:r w:rsidRPr="00FA7751">
        <w:rPr>
          <w:lang w:val="en-GB"/>
        </w:rPr>
        <w:t>The deadline for applications will be 31</w:t>
      </w:r>
      <w:r w:rsidRPr="00FA7751">
        <w:rPr>
          <w:vertAlign w:val="superscript"/>
          <w:lang w:val="en-GB"/>
        </w:rPr>
        <w:t>st</w:t>
      </w:r>
      <w:r w:rsidRPr="00FA7751">
        <w:rPr>
          <w:lang w:val="en-GB"/>
        </w:rPr>
        <w:t xml:space="preserve"> </w:t>
      </w:r>
      <w:r w:rsidR="006C5D6E">
        <w:rPr>
          <w:lang w:val="en-GB"/>
        </w:rPr>
        <w:t xml:space="preserve">July </w:t>
      </w:r>
      <w:r w:rsidRPr="00FA7751">
        <w:rPr>
          <w:lang w:val="en-GB"/>
        </w:rPr>
        <w:t>202</w:t>
      </w:r>
      <w:r w:rsidR="005D7FBD" w:rsidRPr="00FA7751">
        <w:rPr>
          <w:lang w:val="en-GB"/>
        </w:rPr>
        <w:t>6</w:t>
      </w:r>
      <w:r w:rsidRPr="00FA7751">
        <w:rPr>
          <w:lang w:val="en-GB"/>
        </w:rPr>
        <w:t xml:space="preserve"> at 11.59pm.</w:t>
      </w:r>
    </w:p>
    <w:p w14:paraId="7B7566C6" w14:textId="77777777" w:rsidR="00F75DA6" w:rsidRPr="00FA7751" w:rsidRDefault="00F75DA6">
      <w:pPr>
        <w:pStyle w:val="ListParagraph"/>
        <w:ind w:left="0" w:right="720"/>
        <w:jc w:val="both"/>
        <w:rPr>
          <w:lang w:val="en-GB"/>
        </w:rPr>
      </w:pPr>
    </w:p>
    <w:p w14:paraId="7B7566C7" w14:textId="77777777" w:rsidR="00F75DA6" w:rsidRPr="00FA7751" w:rsidRDefault="00E16AC5">
      <w:pPr>
        <w:numPr>
          <w:ilvl w:val="0"/>
          <w:numId w:val="2"/>
        </w:numPr>
      </w:pPr>
      <w:r w:rsidRPr="00FA7751">
        <w:t xml:space="preserve">The prize will be: </w:t>
      </w:r>
      <w:r w:rsidRPr="00FA7751">
        <w:rPr>
          <w:b/>
          <w:bCs/>
        </w:rPr>
        <w:t>£300.</w:t>
      </w:r>
    </w:p>
    <w:p w14:paraId="7B7566C8" w14:textId="77777777" w:rsidR="00F75DA6" w:rsidRPr="00FA7751" w:rsidRDefault="00F75DA6"/>
    <w:p w14:paraId="7B7566C9" w14:textId="5C345A29" w:rsidR="00F75DA6" w:rsidRPr="00FA7751" w:rsidRDefault="00E16AC5">
      <w:pPr>
        <w:pStyle w:val="ListParagraph"/>
        <w:numPr>
          <w:ilvl w:val="0"/>
          <w:numId w:val="2"/>
        </w:numPr>
        <w:ind w:right="720"/>
        <w:jc w:val="both"/>
        <w:rPr>
          <w:lang w:val="en-GB"/>
        </w:rPr>
      </w:pPr>
      <w:r w:rsidRPr="00FA7751">
        <w:rPr>
          <w:lang w:val="en-GB"/>
        </w:rPr>
        <w:t>Winners may be invited to give a presentation at one of the BSDS meetings an</w:t>
      </w:r>
      <w:r w:rsidR="00494A6F">
        <w:rPr>
          <w:lang w:val="en-GB"/>
        </w:rPr>
        <w:t>d may</w:t>
      </w:r>
      <w:r w:rsidRPr="00FA7751">
        <w:rPr>
          <w:lang w:val="en-GB"/>
        </w:rPr>
        <w:t xml:space="preserve"> have their </w:t>
      </w:r>
      <w:r w:rsidR="00494A6F">
        <w:rPr>
          <w:lang w:val="en-GB"/>
        </w:rPr>
        <w:t>poster</w:t>
      </w:r>
      <w:r w:rsidRPr="00FA7751">
        <w:rPr>
          <w:lang w:val="en-GB"/>
        </w:rPr>
        <w:t xml:space="preserve"> published on the BSDS website.</w:t>
      </w:r>
    </w:p>
    <w:p w14:paraId="7B7566CA" w14:textId="77777777" w:rsidR="00F75DA6" w:rsidRPr="00FA7751" w:rsidRDefault="00F75DA6">
      <w:pPr>
        <w:pStyle w:val="ListParagraph"/>
        <w:ind w:left="0" w:right="720"/>
        <w:jc w:val="both"/>
        <w:rPr>
          <w:lang w:val="en-GB"/>
        </w:rPr>
      </w:pPr>
    </w:p>
    <w:p w14:paraId="7B7566CB" w14:textId="77777777" w:rsidR="00F75DA6" w:rsidRDefault="00E16AC5">
      <w:pPr>
        <w:pStyle w:val="ListParagraph"/>
        <w:numPr>
          <w:ilvl w:val="0"/>
          <w:numId w:val="2"/>
        </w:numPr>
        <w:ind w:right="720"/>
        <w:jc w:val="both"/>
        <w:rPr>
          <w:lang w:val="en-GB"/>
        </w:rPr>
      </w:pPr>
      <w:r w:rsidRPr="00FA7751">
        <w:rPr>
          <w:lang w:val="en-GB"/>
        </w:rPr>
        <w:t>Applicants’ student status will be confirmed with the medical school before prize is awarded.</w:t>
      </w:r>
    </w:p>
    <w:p w14:paraId="0F485B39" w14:textId="77777777" w:rsidR="00494A6F" w:rsidRPr="00494A6F" w:rsidRDefault="00494A6F" w:rsidP="00494A6F">
      <w:pPr>
        <w:pStyle w:val="ListParagraph"/>
        <w:rPr>
          <w:lang w:val="en-GB"/>
        </w:rPr>
      </w:pPr>
    </w:p>
    <w:p w14:paraId="78F5F86D" w14:textId="1E935A27" w:rsidR="00494A6F" w:rsidRPr="00FA7751" w:rsidRDefault="00494A6F">
      <w:pPr>
        <w:pStyle w:val="ListParagraph"/>
        <w:numPr>
          <w:ilvl w:val="0"/>
          <w:numId w:val="2"/>
        </w:numPr>
        <w:ind w:right="720"/>
        <w:jc w:val="both"/>
        <w:rPr>
          <w:lang w:val="en-GB"/>
        </w:rPr>
      </w:pPr>
      <w:r>
        <w:rPr>
          <w:lang w:val="en-GB"/>
        </w:rPr>
        <w:t xml:space="preserve">International </w:t>
      </w:r>
      <w:r w:rsidR="00A64F5D">
        <w:rPr>
          <w:lang w:val="en-GB"/>
        </w:rPr>
        <w:t>students are welcome to apply but must prov</w:t>
      </w:r>
      <w:r w:rsidR="004F7E62">
        <w:rPr>
          <w:lang w:val="en-GB"/>
        </w:rPr>
        <w:t>ide proof of</w:t>
      </w:r>
      <w:r w:rsidR="00A64F5D">
        <w:rPr>
          <w:lang w:val="en-GB"/>
        </w:rPr>
        <w:t xml:space="preserve"> </w:t>
      </w:r>
      <w:r w:rsidR="004F7E62">
        <w:rPr>
          <w:lang w:val="en-GB"/>
        </w:rPr>
        <w:t xml:space="preserve">student status. </w:t>
      </w:r>
    </w:p>
    <w:p w14:paraId="7B7566CC" w14:textId="77777777" w:rsidR="00F75DA6" w:rsidRPr="00FA7751" w:rsidRDefault="00F75DA6">
      <w:pPr>
        <w:ind w:left="720" w:right="720"/>
        <w:jc w:val="both"/>
      </w:pPr>
    </w:p>
    <w:p w14:paraId="7B7566CD" w14:textId="77777777" w:rsidR="00F75DA6" w:rsidRDefault="00F75DA6">
      <w:pPr>
        <w:ind w:left="720" w:right="720"/>
        <w:jc w:val="both"/>
      </w:pPr>
    </w:p>
    <w:p w14:paraId="27399FFB" w14:textId="77777777" w:rsidR="004F7E62" w:rsidRDefault="004F7E62">
      <w:pPr>
        <w:ind w:left="720" w:right="720"/>
        <w:jc w:val="both"/>
      </w:pPr>
    </w:p>
    <w:p w14:paraId="6D77DA59" w14:textId="77777777" w:rsidR="004F7E62" w:rsidRDefault="004F7E62">
      <w:pPr>
        <w:ind w:left="720" w:right="720"/>
        <w:jc w:val="both"/>
      </w:pPr>
    </w:p>
    <w:p w14:paraId="6D5291D4" w14:textId="77777777" w:rsidR="004F7E62" w:rsidRPr="00FA7751" w:rsidRDefault="004F7E62">
      <w:pPr>
        <w:ind w:left="720" w:right="720"/>
        <w:jc w:val="both"/>
      </w:pPr>
    </w:p>
    <w:p w14:paraId="7B7566CE" w14:textId="77777777" w:rsidR="00F75DA6" w:rsidRPr="00FA7751" w:rsidRDefault="00F75DA6">
      <w:pPr>
        <w:ind w:left="720" w:right="720"/>
      </w:pPr>
    </w:p>
    <w:p w14:paraId="7B7566CF" w14:textId="77777777" w:rsidR="00F75DA6" w:rsidRPr="00FA7751" w:rsidRDefault="00E16AC5">
      <w:pPr>
        <w:ind w:left="720" w:right="720"/>
        <w:rPr>
          <w:b/>
          <w:bCs/>
          <w:sz w:val="32"/>
          <w:szCs w:val="32"/>
          <w:u w:val="single"/>
        </w:rPr>
      </w:pPr>
      <w:r w:rsidRPr="00FA7751">
        <w:rPr>
          <w:b/>
          <w:bCs/>
          <w:sz w:val="32"/>
          <w:szCs w:val="32"/>
          <w:u w:val="single"/>
        </w:rPr>
        <w:t>Marking Criteria</w:t>
      </w:r>
    </w:p>
    <w:p w14:paraId="7B7566D0" w14:textId="77777777" w:rsidR="00F75DA6" w:rsidRPr="00FA7751" w:rsidRDefault="00F75DA6">
      <w:pPr>
        <w:ind w:left="720" w:right="720"/>
        <w:rPr>
          <w:b/>
          <w:bCs/>
        </w:rPr>
      </w:pPr>
    </w:p>
    <w:p w14:paraId="7B7566D1" w14:textId="71467159" w:rsidR="00F75DA6" w:rsidRPr="00FA7751" w:rsidRDefault="00E16AC5">
      <w:pPr>
        <w:ind w:left="720" w:right="720"/>
        <w:rPr>
          <w:b/>
          <w:bCs/>
        </w:rPr>
      </w:pPr>
      <w:r w:rsidRPr="00FA7751">
        <w:rPr>
          <w:b/>
          <w:bCs/>
        </w:rPr>
        <w:t xml:space="preserve">Your </w:t>
      </w:r>
      <w:r w:rsidR="005D79DD">
        <w:rPr>
          <w:b/>
          <w:bCs/>
        </w:rPr>
        <w:t>entry</w:t>
      </w:r>
      <w:r w:rsidR="004E4AC5" w:rsidRPr="00FA7751">
        <w:rPr>
          <w:b/>
          <w:bCs/>
        </w:rPr>
        <w:t xml:space="preserve"> </w:t>
      </w:r>
      <w:r w:rsidRPr="00FA7751">
        <w:rPr>
          <w:b/>
          <w:bCs/>
        </w:rPr>
        <w:t>will be judged on the following criteria:</w:t>
      </w:r>
    </w:p>
    <w:p w14:paraId="7B7566D2" w14:textId="77777777" w:rsidR="00F75DA6" w:rsidRPr="00FA7751" w:rsidRDefault="00F75DA6">
      <w:pPr>
        <w:ind w:left="720" w:right="720"/>
        <w:rPr>
          <w:b/>
          <w:bCs/>
          <w:u w:val="single"/>
        </w:rPr>
      </w:pPr>
    </w:p>
    <w:p w14:paraId="7B7566D3" w14:textId="77777777" w:rsidR="00F75DA6" w:rsidRPr="00FA7751" w:rsidRDefault="00E16AC5">
      <w:pPr>
        <w:pStyle w:val="ListParagraph"/>
        <w:widowControl w:val="0"/>
        <w:numPr>
          <w:ilvl w:val="0"/>
          <w:numId w:val="6"/>
        </w:numPr>
        <w:ind w:right="720"/>
        <w:rPr>
          <w:lang w:val="en-GB"/>
        </w:rPr>
      </w:pPr>
      <w:r w:rsidRPr="00FA7751">
        <w:rPr>
          <w:lang w:val="en-GB"/>
        </w:rPr>
        <w:t>Content (20)</w:t>
      </w:r>
    </w:p>
    <w:p w14:paraId="7B7566D4" w14:textId="77777777" w:rsidR="00F75DA6" w:rsidRPr="00FA7751" w:rsidRDefault="00E16AC5">
      <w:pPr>
        <w:pStyle w:val="ListParagraph"/>
        <w:widowControl w:val="0"/>
        <w:numPr>
          <w:ilvl w:val="0"/>
          <w:numId w:val="6"/>
        </w:numPr>
        <w:ind w:right="720"/>
        <w:rPr>
          <w:lang w:val="en-GB"/>
        </w:rPr>
      </w:pPr>
      <w:r w:rsidRPr="00FA7751">
        <w:rPr>
          <w:lang w:val="en-GB"/>
        </w:rPr>
        <w:t>Originality (10)</w:t>
      </w:r>
    </w:p>
    <w:p w14:paraId="7B7566D5" w14:textId="77777777" w:rsidR="00F75DA6" w:rsidRPr="00FA7751" w:rsidRDefault="00E16AC5">
      <w:pPr>
        <w:pStyle w:val="ListParagraph"/>
        <w:widowControl w:val="0"/>
        <w:numPr>
          <w:ilvl w:val="0"/>
          <w:numId w:val="6"/>
        </w:numPr>
        <w:ind w:right="720"/>
        <w:rPr>
          <w:lang w:val="en-GB"/>
        </w:rPr>
      </w:pPr>
      <w:r w:rsidRPr="00FA7751">
        <w:rPr>
          <w:lang w:val="en-GB"/>
        </w:rPr>
        <w:t>Style/Structure (10)</w:t>
      </w:r>
    </w:p>
    <w:p w14:paraId="7B7566D6" w14:textId="77777777" w:rsidR="00F75DA6" w:rsidRPr="00FA7751" w:rsidRDefault="00E16AC5">
      <w:pPr>
        <w:pStyle w:val="ListParagraph"/>
        <w:widowControl w:val="0"/>
        <w:numPr>
          <w:ilvl w:val="0"/>
          <w:numId w:val="6"/>
        </w:numPr>
        <w:ind w:right="720"/>
        <w:rPr>
          <w:lang w:val="en-GB"/>
        </w:rPr>
      </w:pPr>
      <w:r w:rsidRPr="00FA7751">
        <w:rPr>
          <w:lang w:val="en-GB"/>
        </w:rPr>
        <w:t>Relevance to Dermatological Surgery (10)</w:t>
      </w:r>
    </w:p>
    <w:p w14:paraId="7B7566D7" w14:textId="77777777" w:rsidR="00F75DA6" w:rsidRDefault="00F75DA6">
      <w:pPr>
        <w:ind w:left="720" w:right="720"/>
      </w:pPr>
    </w:p>
    <w:sectPr w:rsidR="00F75DA6">
      <w:headerReference w:type="default" r:id="rId17"/>
      <w:footerReference w:type="default" r:id="rId18"/>
      <w:pgSz w:w="11900" w:h="16840"/>
      <w:pgMar w:top="851" w:right="737" w:bottom="794" w:left="73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876E" w14:textId="77777777" w:rsidR="007D0A44" w:rsidRPr="00FA7751" w:rsidRDefault="007D0A44">
      <w:r w:rsidRPr="00FA7751">
        <w:separator/>
      </w:r>
    </w:p>
  </w:endnote>
  <w:endnote w:type="continuationSeparator" w:id="0">
    <w:p w14:paraId="1EE86C37" w14:textId="77777777" w:rsidR="007D0A44" w:rsidRPr="00FA7751" w:rsidRDefault="007D0A44">
      <w:r w:rsidRPr="00FA7751">
        <w:continuationSeparator/>
      </w:r>
    </w:p>
  </w:endnote>
  <w:endnote w:type="continuationNotice" w:id="1">
    <w:p w14:paraId="01C9445D" w14:textId="77777777" w:rsidR="007D0A44" w:rsidRPr="00FA7751" w:rsidRDefault="007D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6DD" w14:textId="77777777" w:rsidR="00F75DA6" w:rsidRPr="00FA7751" w:rsidRDefault="00F75DA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E12F" w14:textId="77777777" w:rsidR="007D0A44" w:rsidRPr="00FA7751" w:rsidRDefault="007D0A44">
      <w:r w:rsidRPr="00FA7751">
        <w:separator/>
      </w:r>
    </w:p>
  </w:footnote>
  <w:footnote w:type="continuationSeparator" w:id="0">
    <w:p w14:paraId="2D009F18" w14:textId="77777777" w:rsidR="007D0A44" w:rsidRPr="00FA7751" w:rsidRDefault="007D0A44">
      <w:r w:rsidRPr="00FA7751">
        <w:continuationSeparator/>
      </w:r>
    </w:p>
  </w:footnote>
  <w:footnote w:type="continuationNotice" w:id="1">
    <w:p w14:paraId="49CE2451" w14:textId="77777777" w:rsidR="007D0A44" w:rsidRPr="00FA7751" w:rsidRDefault="007D0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6DC" w14:textId="77777777" w:rsidR="00F75DA6" w:rsidRPr="00FA7751" w:rsidRDefault="00F75DA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35BD2"/>
    <w:multiLevelType w:val="hybridMultilevel"/>
    <w:tmpl w:val="DF8C8422"/>
    <w:numStyleLink w:val="ImportedStyle2"/>
  </w:abstractNum>
  <w:abstractNum w:abstractNumId="1" w15:restartNumberingAfterBreak="0">
    <w:nsid w:val="37445B25"/>
    <w:multiLevelType w:val="hybridMultilevel"/>
    <w:tmpl w:val="DF8C8422"/>
    <w:styleLink w:val="ImportedStyle2"/>
    <w:lvl w:ilvl="0" w:tplc="A8CC4E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C4C0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65F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8C5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FC928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323D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B03F1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922CC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BB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F6A138F"/>
    <w:multiLevelType w:val="hybridMultilevel"/>
    <w:tmpl w:val="FB603D22"/>
    <w:styleLink w:val="ImportedStyle1"/>
    <w:lvl w:ilvl="0" w:tplc="9184EE3C">
      <w:start w:val="1"/>
      <w:numFmt w:val="decimal"/>
      <w:lvlText w:val="%1."/>
      <w:lvlJc w:val="left"/>
      <w:pPr>
        <w:ind w:left="1267" w:hanging="547"/>
      </w:pPr>
      <w:rPr>
        <w:rFonts w:hAnsi="Arial Unicode MS"/>
        <w:caps w:val="0"/>
        <w:smallCaps w:val="0"/>
        <w:strike w:val="0"/>
        <w:dstrike w:val="0"/>
        <w:outline w:val="0"/>
        <w:emboss w:val="0"/>
        <w:imprint w:val="0"/>
        <w:spacing w:val="0"/>
        <w:w w:val="100"/>
        <w:kern w:val="0"/>
        <w:position w:val="0"/>
        <w:highlight w:val="none"/>
        <w:vertAlign w:val="baseline"/>
      </w:rPr>
    </w:lvl>
    <w:lvl w:ilvl="1" w:tplc="04848E1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8A35FC">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6F0124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9AAB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BE86F8">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A0B73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F4FD7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42DA76">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A35868"/>
    <w:multiLevelType w:val="hybridMultilevel"/>
    <w:tmpl w:val="58FA0596"/>
    <w:numStyleLink w:val="Numbered"/>
  </w:abstractNum>
  <w:abstractNum w:abstractNumId="4" w15:restartNumberingAfterBreak="0">
    <w:nsid w:val="558F0BAE"/>
    <w:multiLevelType w:val="hybridMultilevel"/>
    <w:tmpl w:val="7882854A"/>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61E9062F"/>
    <w:multiLevelType w:val="hybridMultilevel"/>
    <w:tmpl w:val="FB603D22"/>
    <w:numStyleLink w:val="ImportedStyle1"/>
  </w:abstractNum>
  <w:abstractNum w:abstractNumId="6" w15:restartNumberingAfterBreak="0">
    <w:nsid w:val="750B6C4A"/>
    <w:multiLevelType w:val="hybridMultilevel"/>
    <w:tmpl w:val="58FA0596"/>
    <w:styleLink w:val="Numbered"/>
    <w:lvl w:ilvl="0" w:tplc="C2C47B38">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4323D5A">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EC81B4">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3486D78">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A46EC8">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B43228">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2E04662">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09640EE">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25474E4">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41630211">
    <w:abstractNumId w:val="2"/>
  </w:num>
  <w:num w:numId="2" w16cid:durableId="1405762828">
    <w:abstractNumId w:val="5"/>
    <w:lvlOverride w:ilvl="0">
      <w:lvl w:ilvl="0" w:tplc="803E36F2">
        <w:start w:val="1"/>
        <w:numFmt w:val="decimal"/>
        <w:lvlText w:val="%1."/>
        <w:lvlJc w:val="left"/>
        <w:pPr>
          <w:ind w:left="1267" w:hanging="54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646276152">
    <w:abstractNumId w:val="6"/>
  </w:num>
  <w:num w:numId="4" w16cid:durableId="764155153">
    <w:abstractNumId w:val="3"/>
  </w:num>
  <w:num w:numId="5" w16cid:durableId="1199204520">
    <w:abstractNumId w:val="1"/>
  </w:num>
  <w:num w:numId="6" w16cid:durableId="1425421241">
    <w:abstractNumId w:val="0"/>
  </w:num>
  <w:num w:numId="7" w16cid:durableId="99610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nHET3i8peUGWt/8u5VK7fzfILYLCwY81FcNFM9sYXmwgX40nFn8+0CsHttYkPp/IHWwVnAKUcsoTSzqISE8++Q==" w:salt="EbuvNxdaPc4JR/OqiKZrf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A6"/>
    <w:rsid w:val="000D2395"/>
    <w:rsid w:val="000D3122"/>
    <w:rsid w:val="000F38BC"/>
    <w:rsid w:val="001270EA"/>
    <w:rsid w:val="001609A3"/>
    <w:rsid w:val="00196982"/>
    <w:rsid w:val="001D0B60"/>
    <w:rsid w:val="001E1CED"/>
    <w:rsid w:val="001F4AE3"/>
    <w:rsid w:val="00202D87"/>
    <w:rsid w:val="00210D6E"/>
    <w:rsid w:val="00240ACF"/>
    <w:rsid w:val="00246A64"/>
    <w:rsid w:val="00250373"/>
    <w:rsid w:val="00297F8E"/>
    <w:rsid w:val="002D61B8"/>
    <w:rsid w:val="00325A95"/>
    <w:rsid w:val="003313FE"/>
    <w:rsid w:val="003A224B"/>
    <w:rsid w:val="003D0A33"/>
    <w:rsid w:val="003E7CA1"/>
    <w:rsid w:val="00402A6E"/>
    <w:rsid w:val="00445BEC"/>
    <w:rsid w:val="00463EEC"/>
    <w:rsid w:val="00494A6F"/>
    <w:rsid w:val="004E4AC5"/>
    <w:rsid w:val="004E654B"/>
    <w:rsid w:val="004F7E62"/>
    <w:rsid w:val="005034D8"/>
    <w:rsid w:val="0052572A"/>
    <w:rsid w:val="00563C17"/>
    <w:rsid w:val="00584EDC"/>
    <w:rsid w:val="005C104E"/>
    <w:rsid w:val="005D79DD"/>
    <w:rsid w:val="005D7FBD"/>
    <w:rsid w:val="00612157"/>
    <w:rsid w:val="006540E4"/>
    <w:rsid w:val="006548DB"/>
    <w:rsid w:val="00686F53"/>
    <w:rsid w:val="006A6BDA"/>
    <w:rsid w:val="006B1320"/>
    <w:rsid w:val="006C114E"/>
    <w:rsid w:val="006C5D6E"/>
    <w:rsid w:val="006D6F3E"/>
    <w:rsid w:val="007D0A44"/>
    <w:rsid w:val="00871B13"/>
    <w:rsid w:val="0088123F"/>
    <w:rsid w:val="008D7E7D"/>
    <w:rsid w:val="00954C23"/>
    <w:rsid w:val="00982689"/>
    <w:rsid w:val="009864F7"/>
    <w:rsid w:val="00996177"/>
    <w:rsid w:val="009B3D90"/>
    <w:rsid w:val="009B789E"/>
    <w:rsid w:val="009C1BA7"/>
    <w:rsid w:val="009E7946"/>
    <w:rsid w:val="00A64F5D"/>
    <w:rsid w:val="00A67260"/>
    <w:rsid w:val="00AF5B55"/>
    <w:rsid w:val="00B464D4"/>
    <w:rsid w:val="00B50A6B"/>
    <w:rsid w:val="00B6714D"/>
    <w:rsid w:val="00B931A8"/>
    <w:rsid w:val="00BA17A3"/>
    <w:rsid w:val="00C4082D"/>
    <w:rsid w:val="00C431BB"/>
    <w:rsid w:val="00C94E82"/>
    <w:rsid w:val="00CE4B85"/>
    <w:rsid w:val="00CF78CB"/>
    <w:rsid w:val="00D0178C"/>
    <w:rsid w:val="00D81D4A"/>
    <w:rsid w:val="00D9469F"/>
    <w:rsid w:val="00DB1720"/>
    <w:rsid w:val="00DD0D42"/>
    <w:rsid w:val="00E16AC5"/>
    <w:rsid w:val="00E2401F"/>
    <w:rsid w:val="00E5743D"/>
    <w:rsid w:val="00E668F3"/>
    <w:rsid w:val="00E7017C"/>
    <w:rsid w:val="00E87AE6"/>
    <w:rsid w:val="00E972C7"/>
    <w:rsid w:val="00EC0EFF"/>
    <w:rsid w:val="00ED3398"/>
    <w:rsid w:val="00EE6445"/>
    <w:rsid w:val="00F355A7"/>
    <w:rsid w:val="00F506EF"/>
    <w:rsid w:val="00F516B9"/>
    <w:rsid w:val="00F57E03"/>
    <w:rsid w:val="00F75DA6"/>
    <w:rsid w:val="00FA1F43"/>
    <w:rsid w:val="00FA7751"/>
    <w:rsid w:val="00FD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6684"/>
  <w15:docId w15:val="{54BA4844-06F5-4FD9-A6E6-2F491154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3"/>
      </w:numPr>
    </w:pPr>
  </w:style>
  <w:style w:type="numbering" w:customStyle="1" w:styleId="ImportedStyle2">
    <w:name w:val="Imported Style 2"/>
    <w:pPr>
      <w:numPr>
        <w:numId w:val="5"/>
      </w:numPr>
    </w:pPr>
  </w:style>
  <w:style w:type="paragraph" w:styleId="Header">
    <w:name w:val="header"/>
    <w:basedOn w:val="Normal"/>
    <w:link w:val="HeaderChar"/>
    <w:uiPriority w:val="99"/>
    <w:semiHidden/>
    <w:unhideWhenUsed/>
    <w:rsid w:val="00297F8E"/>
    <w:pPr>
      <w:tabs>
        <w:tab w:val="center" w:pos="4513"/>
        <w:tab w:val="right" w:pos="9026"/>
      </w:tabs>
    </w:pPr>
  </w:style>
  <w:style w:type="character" w:customStyle="1" w:styleId="HeaderChar">
    <w:name w:val="Header Char"/>
    <w:basedOn w:val="DefaultParagraphFont"/>
    <w:link w:val="Header"/>
    <w:uiPriority w:val="99"/>
    <w:semiHidden/>
    <w:rsid w:val="00297F8E"/>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semiHidden/>
    <w:unhideWhenUsed/>
    <w:rsid w:val="00297F8E"/>
    <w:pPr>
      <w:tabs>
        <w:tab w:val="center" w:pos="4513"/>
        <w:tab w:val="right" w:pos="9026"/>
      </w:tabs>
    </w:pPr>
  </w:style>
  <w:style w:type="character" w:customStyle="1" w:styleId="FooterChar">
    <w:name w:val="Footer Char"/>
    <w:basedOn w:val="DefaultParagraphFont"/>
    <w:link w:val="Footer"/>
    <w:uiPriority w:val="99"/>
    <w:semiHidden/>
    <w:rsid w:val="00297F8E"/>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59122">
      <w:bodyDiv w:val="1"/>
      <w:marLeft w:val="0"/>
      <w:marRight w:val="0"/>
      <w:marTop w:val="0"/>
      <w:marBottom w:val="0"/>
      <w:divBdr>
        <w:top w:val="none" w:sz="0" w:space="0" w:color="auto"/>
        <w:left w:val="none" w:sz="0" w:space="0" w:color="auto"/>
        <w:bottom w:val="none" w:sz="0" w:space="0" w:color="auto"/>
        <w:right w:val="none" w:sz="0" w:space="0" w:color="auto"/>
      </w:divBdr>
    </w:div>
    <w:div w:id="196098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bsd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lake@bad.org.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9C46109834F43A796623197A9117D" ma:contentTypeVersion="19" ma:contentTypeDescription="Create a new document." ma:contentTypeScope="" ma:versionID="8b1f3bc53e6e11481dc7d19bd34798a1">
  <xsd:schema xmlns:xsd="http://www.w3.org/2001/XMLSchema" xmlns:xs="http://www.w3.org/2001/XMLSchema" xmlns:p="http://schemas.microsoft.com/office/2006/metadata/properties" xmlns:ns2="097155b1-ca7f-4261-9ff3-ed786ab1eef4" xmlns:ns3="48e73888-48cf-4ef3-bb38-5924e434e3f5" targetNamespace="http://schemas.microsoft.com/office/2006/metadata/properties" ma:root="true" ma:fieldsID="a5f9ce1aaf4fabf20cbd478a9aa31d83" ns2:_="" ns3:_="">
    <xsd:import namespace="097155b1-ca7f-4261-9ff3-ed786ab1eef4"/>
    <xsd:import namespace="48e73888-48cf-4ef3-bb38-5924e434e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155b1-ca7f-4261-9ff3-ed786ab1e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1096dc-d251-4610-a75c-99b50ae10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73888-48cf-4ef3-bb38-5924e434e3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a7a522-8d1d-4f0f-aab3-2d86e06deeb8}" ma:internalName="TaxCatchAll" ma:showField="CatchAllData" ma:web="48e73888-48cf-4ef3-bb38-5924e434e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155b1-ca7f-4261-9ff3-ed786ab1eef4">
      <Terms xmlns="http://schemas.microsoft.com/office/infopath/2007/PartnerControls"/>
    </lcf76f155ced4ddcb4097134ff3c332f>
    <TaxCatchAll xmlns="48e73888-48cf-4ef3-bb38-5924e434e3f5" xsi:nil="true"/>
  </documentManagement>
</p:properties>
</file>

<file path=customXml/itemProps1.xml><?xml version="1.0" encoding="utf-8"?>
<ds:datastoreItem xmlns:ds="http://schemas.openxmlformats.org/officeDocument/2006/customXml" ds:itemID="{27CB24C8-B3BC-4496-B40A-7FD6C12F7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155b1-ca7f-4261-9ff3-ed786ab1eef4"/>
    <ds:schemaRef ds:uri="48e73888-48cf-4ef3-bb38-5924e434e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CE67A-AFCF-4810-AF72-1FF215312EF1}">
  <ds:schemaRefs>
    <ds:schemaRef ds:uri="http://schemas.microsoft.com/sharepoint/v3/contenttype/forms"/>
  </ds:schemaRefs>
</ds:datastoreItem>
</file>

<file path=customXml/itemProps3.xml><?xml version="1.0" encoding="utf-8"?>
<ds:datastoreItem xmlns:ds="http://schemas.openxmlformats.org/officeDocument/2006/customXml" ds:itemID="{660D2A4C-8305-48CB-9ADC-12E3ED826DFD}">
  <ds:schemaRefs>
    <ds:schemaRef ds:uri="http://schemas.microsoft.com/office/2006/metadata/properties"/>
    <ds:schemaRef ds:uri="http://schemas.microsoft.com/office/infopath/2007/PartnerControls"/>
    <ds:schemaRef ds:uri="097155b1-ca7f-4261-9ff3-ed786ab1eef4"/>
    <ds:schemaRef ds:uri="48e73888-48cf-4ef3-bb38-5924e434e3f5"/>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408</Words>
  <Characters>2328</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Kristina Putzova</cp:lastModifiedBy>
  <cp:revision>78</cp:revision>
  <dcterms:created xsi:type="dcterms:W3CDTF">2024-03-26T14:28:00Z</dcterms:created>
  <dcterms:modified xsi:type="dcterms:W3CDTF">2026-05-05T11:55:00Z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0x010100B939C46109834F43A796623197A9117D</vt:lpwstr>
  </property>
  <property fmtid="{D5CDD505-2E9C-101B-9397-08002B2CF9AE}" pid="3" name="MediaServiceImageTags">
    <vt:lpwstr/>
  </property>
</Properties>
</file>